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12FD530" w14:textId="77777777" w:rsidR="00273614" w:rsidRDefault="00273614" w:rsidP="0027361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PRIÈRE POUR LES VOYAGEURS</w:t>
      </w:r>
    </w:p>
    <w:p w14:paraId="78A5D9EE" w14:textId="77777777" w:rsidR="00273614" w:rsidRPr="00273614" w:rsidRDefault="00273614" w:rsidP="0027361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70EF6478" w14:textId="77777777" w:rsidR="00273614" w:rsidRDefault="00273614" w:rsidP="0027361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S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</w:t>
      </w: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igneur, qui T'es joint à Luc et C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léo</w:t>
      </w: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phas sur le chemin d'Emmaüs, daigne accompagner ton serviteur qui s'apprête à partir en voyage. Garde-le de tous périls et de tout accident, amène-le à bon port en lui donnant de se souvenir toujours de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Tes saints commandements. </w:t>
      </w:r>
    </w:p>
    <w:p w14:paraId="133BB9A6" w14:textId="77777777" w:rsidR="00273614" w:rsidRDefault="00273614" w:rsidP="0027361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63975F8F" w14:textId="2AEE4E39" w:rsidR="00273614" w:rsidRDefault="00273614" w:rsidP="0027361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Car, Seigneur miséricordieux, Ta puissance est infinie et n'a d'autre borne que Ta sainte volonté.</w:t>
      </w:r>
    </w:p>
    <w:p w14:paraId="479A6A1C" w14:textId="77777777" w:rsidR="00273614" w:rsidRPr="00273614" w:rsidRDefault="00273614" w:rsidP="0027361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</w:p>
    <w:p w14:paraId="6527AAE2" w14:textId="55E0CFBB" w:rsidR="00273614" w:rsidRPr="00273614" w:rsidRDefault="00273614" w:rsidP="00273614">
      <w:pPr>
        <w:spacing w:after="0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</w:pP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Tu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es,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ô</w:t>
      </w: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Christ, la voie, la vérité et la vie</w:t>
      </w:r>
      <w:r w:rsidR="00CB1C1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: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</w:t>
      </w:r>
      <w:r w:rsidR="00CB1C1A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envoies-en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 ce jour Ton ange pour accompagner Ton serviteur, qu’il le préserve, </w:t>
      </w: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 xml:space="preserve">comme autrefois Tobie, de toute atteinte et de tout danger et qu'il le conserve sauf pour la gloire de Ton Nom. Accorde-lui cette grâce dans Ta miséricorde, par les prières de Ta Mère Toute-Pure, par la protection du saint Archange Raphaël et de toutes les Puissances célestes et incorporelles, Toi le seul </w:t>
      </w:r>
      <w:r w:rsidR="00CB1C1A"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Ami-de-l’homme</w:t>
      </w:r>
      <w:r w:rsidRPr="00273614">
        <w:rPr>
          <w:rFonts w:ascii="Times New Roman" w:eastAsia="Times New Roman" w:hAnsi="Times New Roman" w:cs="Times New Roman"/>
          <w:kern w:val="0"/>
          <w:sz w:val="24"/>
          <w:szCs w:val="24"/>
          <w:lang w:eastAsia="fr-FR"/>
          <w14:ligatures w14:val="none"/>
        </w:rPr>
        <w:t>.</w:t>
      </w:r>
    </w:p>
    <w:p w14:paraId="68CEEDE8" w14:textId="77777777" w:rsidR="00273614" w:rsidRDefault="00273614"/>
    <w:sectPr w:rsidR="00273614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73614"/>
    <w:rsid w:val="00273614"/>
    <w:rsid w:val="00CB1C1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11A5CB9"/>
  <w15:chartTrackingRefBased/>
  <w15:docId w15:val="{70B59946-534F-4EFB-A238-4615010752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fr-F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449004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692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322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40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8882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89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</TotalTime>
  <Pages>1</Pages>
  <Words>130</Words>
  <Characters>717</Characters>
  <Application>Microsoft Office Word</Application>
  <DocSecurity>0</DocSecurity>
  <Lines>5</Lines>
  <Paragraphs>1</Paragraphs>
  <ScaleCrop>false</ScaleCrop>
  <Company/>
  <LinksUpToDate>false</LinksUpToDate>
  <CharactersWithSpaces>846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LAZIC Valentina</dc:creator>
  <cp:keywords/>
  <dc:description/>
  <cp:lastModifiedBy>LAZIC Valentina</cp:lastModifiedBy>
  <cp:revision>2</cp:revision>
  <dcterms:created xsi:type="dcterms:W3CDTF">2023-08-05T16:27:00Z</dcterms:created>
  <dcterms:modified xsi:type="dcterms:W3CDTF">2023-08-05T16:40:00Z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6c881446-3327-4794-bee9-0927d38b3679_Enabled">
    <vt:lpwstr>true</vt:lpwstr>
  </property>
  <property fmtid="{D5CDD505-2E9C-101B-9397-08002B2CF9AE}" pid="3" name="MSIP_Label_6c881446-3327-4794-bee9-0927d38b3679_SetDate">
    <vt:lpwstr>2023-08-05T16:32:22Z</vt:lpwstr>
  </property>
  <property fmtid="{D5CDD505-2E9C-101B-9397-08002B2CF9AE}" pid="4" name="MSIP_Label_6c881446-3327-4794-bee9-0927d38b3679_Method">
    <vt:lpwstr>Standard</vt:lpwstr>
  </property>
  <property fmtid="{D5CDD505-2E9C-101B-9397-08002B2CF9AE}" pid="5" name="MSIP_Label_6c881446-3327-4794-bee9-0927d38b3679_Name">
    <vt:lpwstr>Restricted</vt:lpwstr>
  </property>
  <property fmtid="{D5CDD505-2E9C-101B-9397-08002B2CF9AE}" pid="6" name="MSIP_Label_6c881446-3327-4794-bee9-0927d38b3679_SiteId">
    <vt:lpwstr>9294fcde-9132-4462-a6f2-014f64d2a05d</vt:lpwstr>
  </property>
  <property fmtid="{D5CDD505-2E9C-101B-9397-08002B2CF9AE}" pid="7" name="MSIP_Label_6c881446-3327-4794-bee9-0927d38b3679_ActionId">
    <vt:lpwstr>8093cd9d-529b-4c92-bf50-b641c68e5e8c</vt:lpwstr>
  </property>
  <property fmtid="{D5CDD505-2E9C-101B-9397-08002B2CF9AE}" pid="8" name="MSIP_Label_6c881446-3327-4794-bee9-0927d38b3679_ContentBits">
    <vt:lpwstr>0</vt:lpwstr>
  </property>
</Properties>
</file>